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5C0BF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2F37D5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2F37D5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B236A5">
        <w:rPr>
          <w:rFonts w:ascii="Cambria" w:hAnsi="Cambria" w:cs="Times New Roman"/>
          <w:b/>
          <w:sz w:val="20"/>
          <w:szCs w:val="20"/>
        </w:rPr>
        <w:t>24</w:t>
      </w:r>
      <w:r>
        <w:rPr>
          <w:rFonts w:ascii="Cambria" w:hAnsi="Cambria" w:cs="Times New Roman"/>
          <w:b/>
          <w:sz w:val="20"/>
          <w:szCs w:val="20"/>
        </w:rPr>
        <w:t>.</w:t>
      </w:r>
      <w:r w:rsidR="00063A04">
        <w:rPr>
          <w:rFonts w:ascii="Cambria" w:hAnsi="Cambria" w:cs="Times New Roman"/>
          <w:b/>
          <w:sz w:val="20"/>
          <w:szCs w:val="20"/>
        </w:rPr>
        <w:t>04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F37D5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B236A5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10</w:t>
      </w:r>
    </w:p>
    <w:p w:rsidR="005C0BF8" w:rsidRPr="00912C8E" w:rsidRDefault="005C0BF8" w:rsidP="005C0BF8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2F37D5"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B236A5">
        <w:rPr>
          <w:rFonts w:ascii="Cambria" w:hAnsi="Cambria" w:cs="Times New Roman"/>
          <w:sz w:val="20"/>
          <w:szCs w:val="20"/>
        </w:rPr>
        <w:t>19-22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324413">
        <w:rPr>
          <w:rFonts w:ascii="Cambria" w:hAnsi="Cambria" w:cs="Times New Roman"/>
          <w:sz w:val="20"/>
          <w:szCs w:val="20"/>
        </w:rPr>
        <w:t>Nisan</w:t>
      </w:r>
      <w:r w:rsidR="002F37D5"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BC65BB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müsabakalarının neticelerinin aşağıdaki şekilde tesciline,</w:t>
      </w:r>
    </w:p>
    <w:p w:rsidR="00B236A5" w:rsidRDefault="00B236A5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236A5" w:rsidRDefault="00B236A5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C976F9">
        <w:rPr>
          <w:rFonts w:ascii="Cambria" w:hAnsi="Cambria" w:cs="Times New Roman"/>
          <w:sz w:val="20"/>
          <w:szCs w:val="20"/>
        </w:rPr>
        <w:tab/>
      </w:r>
      <w:r w:rsidR="00C976F9">
        <w:rPr>
          <w:rFonts w:ascii="Cambria" w:hAnsi="Cambria" w:cs="Times New Roman"/>
          <w:sz w:val="20"/>
          <w:szCs w:val="20"/>
        </w:rPr>
        <w:tab/>
      </w:r>
      <w:r w:rsidR="00C976F9">
        <w:rPr>
          <w:rFonts w:ascii="Cambria" w:hAnsi="Cambria" w:cs="Times New Roman"/>
          <w:sz w:val="20"/>
          <w:szCs w:val="20"/>
        </w:rPr>
        <w:tab/>
        <w:t>2-1</w:t>
      </w:r>
    </w:p>
    <w:p w:rsidR="00B236A5" w:rsidRDefault="00B236A5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C976F9">
        <w:rPr>
          <w:rFonts w:ascii="Cambria" w:hAnsi="Cambria" w:cs="Times New Roman"/>
          <w:sz w:val="20"/>
          <w:szCs w:val="20"/>
        </w:rPr>
        <w:tab/>
        <w:t>1-2</w:t>
      </w:r>
      <w:r w:rsidR="00C976F9">
        <w:rPr>
          <w:rFonts w:ascii="Cambria" w:hAnsi="Cambria" w:cs="Times New Roman"/>
          <w:sz w:val="20"/>
          <w:szCs w:val="20"/>
        </w:rPr>
        <w:tab/>
      </w:r>
    </w:p>
    <w:p w:rsidR="00B236A5" w:rsidRDefault="00B236A5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236A5" w:rsidRDefault="00B236A5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C976F9">
        <w:rPr>
          <w:rFonts w:ascii="Cambria" w:hAnsi="Cambria" w:cs="Times New Roman"/>
          <w:sz w:val="20"/>
          <w:szCs w:val="20"/>
        </w:rPr>
        <w:tab/>
      </w:r>
      <w:r w:rsidR="00C976F9">
        <w:rPr>
          <w:rFonts w:ascii="Cambria" w:hAnsi="Cambria" w:cs="Times New Roman"/>
          <w:sz w:val="20"/>
          <w:szCs w:val="20"/>
        </w:rPr>
        <w:tab/>
        <w:t>3-2</w:t>
      </w:r>
    </w:p>
    <w:p w:rsidR="00324413" w:rsidRDefault="00324413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236A5" w:rsidRDefault="00C976F9" w:rsidP="00B236A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19-22 Nisan 2025 Tarihinde oynanan amatör lig müsabakalarında il disiplin kuruluna sevk edilen </w:t>
      </w:r>
      <w:proofErr w:type="gramStart"/>
      <w:r>
        <w:rPr>
          <w:rFonts w:ascii="Cambria" w:hAnsi="Cambria" w:cs="Times New Roman"/>
          <w:sz w:val="20"/>
          <w:szCs w:val="20"/>
        </w:rPr>
        <w:t>sporcu , 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ve yönetici bulunmamaktadır. </w:t>
      </w:r>
      <w:r w:rsidR="00324413">
        <w:rPr>
          <w:rFonts w:ascii="Cambria" w:hAnsi="Cambria" w:cs="Times New Roman"/>
          <w:sz w:val="20"/>
          <w:szCs w:val="20"/>
        </w:rPr>
        <w:tab/>
      </w:r>
    </w:p>
    <w:p w:rsidR="008C7B72" w:rsidRPr="00FF7CAF" w:rsidRDefault="00B236A5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5C0BF8" w:rsidRPr="00FE67B4" w:rsidRDefault="005C0BF8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5C0BF8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1358D" w:rsidRDefault="0041358D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1358D" w:rsidRDefault="0041358D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1358D" w:rsidRDefault="0041358D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C7B72" w:rsidRDefault="008C7B72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A3905" w:rsidRDefault="00BA3905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BA3905" w:rsidRPr="00912C8E" w:rsidRDefault="00BA3905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5C0BF8" w:rsidP="005C0BF8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1358D" w:rsidRDefault="0041358D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C976F9" w:rsidRDefault="00C976F9" w:rsidP="005C0BF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31BEC" w:rsidRPr="00912C8E" w:rsidRDefault="00231BEC" w:rsidP="005C0BF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FA674A" w:rsidRPr="00BA3905" w:rsidRDefault="005C0BF8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</w:t>
      </w:r>
      <w:r w:rsidR="00BA3905">
        <w:rPr>
          <w:rFonts w:ascii="Cambria" w:hAnsi="Cambria" w:cs="Times New Roman"/>
          <w:b/>
          <w:sz w:val="20"/>
          <w:szCs w:val="20"/>
        </w:rPr>
        <w:t>ulüp Temsilcisi</w:t>
      </w:r>
      <w:r w:rsidR="00BA3905">
        <w:rPr>
          <w:rFonts w:ascii="Cambria" w:hAnsi="Cambria" w:cs="Times New Roman"/>
          <w:b/>
          <w:sz w:val="20"/>
          <w:szCs w:val="20"/>
        </w:rPr>
        <w:tab/>
        <w:t>Kulüp Temsilcis</w:t>
      </w:r>
      <w:r w:rsidR="007860D5">
        <w:rPr>
          <w:rFonts w:ascii="Cambria" w:hAnsi="Cambria" w:cs="Times New Roman"/>
          <w:b/>
          <w:sz w:val="20"/>
          <w:szCs w:val="20"/>
        </w:rPr>
        <w:t>i</w:t>
      </w:r>
    </w:p>
    <w:sectPr w:rsidR="00FA674A" w:rsidRPr="00BA3905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146ED"/>
    <w:rsid w:val="00063A04"/>
    <w:rsid w:val="0007227C"/>
    <w:rsid w:val="00077C06"/>
    <w:rsid w:val="00097C50"/>
    <w:rsid w:val="000B637B"/>
    <w:rsid w:val="000D3831"/>
    <w:rsid w:val="001847E8"/>
    <w:rsid w:val="00192DDD"/>
    <w:rsid w:val="00193454"/>
    <w:rsid w:val="001A3E0B"/>
    <w:rsid w:val="00231BEC"/>
    <w:rsid w:val="00256CBB"/>
    <w:rsid w:val="00295A40"/>
    <w:rsid w:val="002B726D"/>
    <w:rsid w:val="002E7055"/>
    <w:rsid w:val="002F1D9B"/>
    <w:rsid w:val="002F37D5"/>
    <w:rsid w:val="00324413"/>
    <w:rsid w:val="0037688C"/>
    <w:rsid w:val="003A706E"/>
    <w:rsid w:val="003F05B2"/>
    <w:rsid w:val="0041358D"/>
    <w:rsid w:val="004247AD"/>
    <w:rsid w:val="00496F64"/>
    <w:rsid w:val="004B6AA7"/>
    <w:rsid w:val="004E319D"/>
    <w:rsid w:val="004F1375"/>
    <w:rsid w:val="00506161"/>
    <w:rsid w:val="00535F7F"/>
    <w:rsid w:val="00570EC0"/>
    <w:rsid w:val="005C0BF8"/>
    <w:rsid w:val="005F5FDC"/>
    <w:rsid w:val="00651EAC"/>
    <w:rsid w:val="00657D87"/>
    <w:rsid w:val="006773E7"/>
    <w:rsid w:val="00690780"/>
    <w:rsid w:val="0075188C"/>
    <w:rsid w:val="007518D1"/>
    <w:rsid w:val="00775E88"/>
    <w:rsid w:val="007860D5"/>
    <w:rsid w:val="007C0F6D"/>
    <w:rsid w:val="007E0870"/>
    <w:rsid w:val="007F5CE4"/>
    <w:rsid w:val="00804FF5"/>
    <w:rsid w:val="00841E14"/>
    <w:rsid w:val="0085004A"/>
    <w:rsid w:val="00862734"/>
    <w:rsid w:val="00877E45"/>
    <w:rsid w:val="008969E6"/>
    <w:rsid w:val="008A4B5B"/>
    <w:rsid w:val="008B7BD4"/>
    <w:rsid w:val="008C7B72"/>
    <w:rsid w:val="008F0741"/>
    <w:rsid w:val="00955A63"/>
    <w:rsid w:val="00A272CC"/>
    <w:rsid w:val="00A3797D"/>
    <w:rsid w:val="00AA1F03"/>
    <w:rsid w:val="00AA7877"/>
    <w:rsid w:val="00AC3641"/>
    <w:rsid w:val="00AF36ED"/>
    <w:rsid w:val="00B178B1"/>
    <w:rsid w:val="00B236A5"/>
    <w:rsid w:val="00B540AA"/>
    <w:rsid w:val="00B85B83"/>
    <w:rsid w:val="00BA3905"/>
    <w:rsid w:val="00BC65BB"/>
    <w:rsid w:val="00BC6B80"/>
    <w:rsid w:val="00BF0B1B"/>
    <w:rsid w:val="00C26FFB"/>
    <w:rsid w:val="00C34BFC"/>
    <w:rsid w:val="00C42714"/>
    <w:rsid w:val="00C62131"/>
    <w:rsid w:val="00C67A2B"/>
    <w:rsid w:val="00C976F9"/>
    <w:rsid w:val="00CB551B"/>
    <w:rsid w:val="00CB57DA"/>
    <w:rsid w:val="00D3008B"/>
    <w:rsid w:val="00D31E6B"/>
    <w:rsid w:val="00D427A8"/>
    <w:rsid w:val="00D85E83"/>
    <w:rsid w:val="00D93395"/>
    <w:rsid w:val="00EF332C"/>
    <w:rsid w:val="00FA674A"/>
    <w:rsid w:val="00FB1C8F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C0B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F7F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41358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358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358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1358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135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78</cp:revision>
  <cp:lastPrinted>2025-04-24T07:13:00Z</cp:lastPrinted>
  <dcterms:created xsi:type="dcterms:W3CDTF">2024-12-04T07:48:00Z</dcterms:created>
  <dcterms:modified xsi:type="dcterms:W3CDTF">2025-04-24T07:13:00Z</dcterms:modified>
</cp:coreProperties>
</file>